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6675" w14:textid="78B33CB0" w:rsidr="00F01CB9" w:rsidrdefault="00F01CB9" w:rsidp="00F01CB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1CB9">
        <w:rpr>
          <w:rfonts w:ascii="Times New Roman" w:hansi="Times New Roman" w:cs="Times New Roman"/>
          <w:b/>
          <w:sz w:val="44"/>
          <w:szcs w:val="44"/>
          <w:u w:val="single"/>
        </w:rpr>
        <w:t xml:space="preserve">TOUR de APPLE VALLEY </w:t>
      </w:r>
      <w:r w:rsidr="00BE17E4">
        <w:rpr>
          <w:rfonts w:ascii="Times New Roman" w:hansi="Times New Roman" w:cs="Times New Roman"/>
          <w:b/>
          <w:sz w:val="44"/>
          <w:szcs w:val="44"/>
          <w:u w:val="single"/>
        </w:rpr>
        <w:t>Family Ride</w:t>
      </w:r>
    </w:p>
    <w:p w14:paraid="0F2C23AD" w14:textid="51E6CB3C" w:rsidr="00BE17E4" w:rsidrdefault="00BE17E4" w:rsidp="00F01CB9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</w:t>
      </w:r>
    </w:p>
    <w:p w14:paraid="168E7358" w14:textid="08773A63" w:rsidr="00F01CB9" w:rsidrdefault="00BE17E4" w:rsidp="00F01CB9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 </w:t>
      </w:r>
      <w:r w:rsidr="00F01CB9">
        <w:rpr>
          <w:rfonts w:ascii="Times New Roman" w:hansi="Times New Roman" w:cs="Times New Roman"/>
          <w:b/>
          <w:sz w:val="24"/>
          <w:szcs w:val="24"/>
        </w:rpr>
        <w:t xml:space="preserve">Dale Evans </w:t>
      </w:r>
      <w:r w:rsidr="00CE4D0B">
        <w:rpr>
          <w:rfonts w:ascii="Times New Roman" w:hansi="Times New Roman" w:cs="Times New Roman"/>
          <w:b/>
          <w:sz w:val="24"/>
          <w:szcs w:val="24"/>
        </w:rpr>
        <w:t xml:space="preserve">Parkway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E4D0B">
        <w:rpr>
          <w:rfonts w:ascii="Times New Roman" w:hansi="Times New Roman" w:cs="Times New Roman"/>
          <w:b/>
          <w:sz w:val="24"/>
          <w:szcs w:val="24"/>
        </w:rpr>
        <w:t xml:space="preserve"> Bass Hill Road</w:t>
      </w:r>
    </w:p>
    <w:p w14:paraid="71EBAC77" w14:textid="370A5BEA" w:rsidr="00F01CB9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 </w:t>
      </w:r>
      <w:r w:rsidr="00CE4D0B">
        <w:rpr>
          <w:rfonts w:ascii="Times New Roman" w:hansi="Times New Roman" w:cs="Times New Roman"/>
          <w:b/>
          <w:sz w:val="24"/>
          <w:szcs w:val="24"/>
        </w:rpr>
        <w:t>Thunderbird Road</w:t>
      </w:r>
    </w:p>
    <w:p w14:paraid="3274F4F4" w14:textid="0249CD12" w:rsidr="00BE17E4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  <w:t>on Wichita</w:t>
      </w:r>
    </w:p>
    <w:p w14:paraid="644CCB28" w14:textid="27EE14FE" w:rsidr="00BE17E4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  <w:t>on Otoe</w:t>
      </w:r>
    </w:p>
    <w:p w14:paraid="711AB065" w14:textid="1545E87D" w:rsidr="00BE17E4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  <w:t>on Dale Evans Parkway</w:t>
      </w:r>
    </w:p>
    <w:p w14:paraid="73A82950" w14:textid="07557CEF" w:rsidr="00BE17E4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  <w:t>on Zuni</w:t>
      </w:r>
    </w:p>
    <w:p w14:paraid="35F4B1CB" w14:textid="13A9D840" w:rsidr="00BE17E4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  <w:t>on Navajo</w:t>
      </w:r>
    </w:p>
    <w:p w14:paraid="75A69B89" w14:textid="3D583385" w:rsidr="00BE17E4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  <w:t>on Pine Ridge</w:t>
      </w:r>
    </w:p>
    <w:p w14:paraid="75D9BDED" w14:textid="7BBD4A0F" w:rsidr="00BE17E4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ab/>
        <w:t>on Dakota</w:t>
      </w:r>
    </w:p>
    <w:p w14:paraid="646F7955" w14:textid="238EA50C" w:rsidr="00CE4D0B" w:rsidrdefault="00CE4D0B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  <w:t>on Thunderbird</w:t>
      </w:r>
    </w:p>
    <w:p w14:paraid="1CD299A3" w14:textid="3D088478" w:rsidr="000B530D" w:rsidrdefault="001C3AA3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BE17E4">
        <w:rpr>
          <w:rfonts w:ascii="Times New Roman" w:hansi="Times New Roman" w:cs="Times New Roman"/>
          <w:b/>
          <w:sz w:val="24"/>
          <w:szcs w:val="24"/>
        </w:rpr>
        <w:tab/>
      </w:r>
      <w:r w:rsidr="00CE4D0B">
        <w:rpr>
          <w:rfonts w:ascii="Times New Roman" w:hansi="Times New Roman" w:cs="Times New Roman"/>
          <w:b/>
          <w:sz w:val="24"/>
          <w:szcs w:val="24"/>
        </w:rpr>
        <w:t>on Dale Evans Parkway</w:t>
      </w:r>
    </w:p>
    <w:p w14:paraid="005F8E9D" w14:textid="53F6EF85" w:rsidr="00BE17E4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ab/>
        <w:t>on Bass Hill</w:t>
      </w:r>
    </w:p>
    <w:bookmarkend w:id="0"/>
    <w:bookmarkend w:id="1"/>
    <w:bookmarkend w:id="2"/>
    <w:p w14:paraid="2082C61C" w14:textid="434FA8DE" w:rsidr="00BE17E4" w:rsidrpr="000B530D" w:rsidrdefault="00BE17E4" w:rsidp="00F01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FINISH</w:t>
      </w:r>
    </w:p>
    <w:sectpr w:rsidr="00BE17E4" w:rsidrpr="000B530D" w:rsidsect="00F01CB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B9"/>
    <w:rsid w:val="000B530D"/>
    <w:rsid w:val="001C3AA3"/>
    <w:rsid w:val="00561F42"/>
    <w:rsid w:val="00882B44"/>
    <w:rsid w:val="00BE17E4"/>
    <w:rsid w:val="00C545CA"/>
    <w:rsid w:val="00CE4D0B"/>
    <w:rsid w:val="00F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70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Greg Raven</cp:lastmodifiedby>
  <cp:revision>4</cp:revision>
  <dcterms:created xsi:type="dcterms:W3CDTF">2013-09-14T13:22:00Z</dcterms:created>
  <dcterms:modified xsi:type="dcterms:W3CDTF">2013-09-14T13:56:00Z</dcterms:modified>
</cp:coreproperties>
</file>